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DB6B" w14:textId="4CA306CB" w:rsidR="00FB63CC" w:rsidRDefault="00B107C3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25488A97" wp14:editId="3D91A317">
            <wp:simplePos x="0" y="0"/>
            <wp:positionH relativeFrom="margin">
              <wp:align>center</wp:align>
            </wp:positionH>
            <wp:positionV relativeFrom="paragraph">
              <wp:posOffset>-369570</wp:posOffset>
            </wp:positionV>
            <wp:extent cx="2254927" cy="1504950"/>
            <wp:effectExtent l="0" t="0" r="0" b="0"/>
            <wp:wrapNone/>
            <wp:docPr id="13" name="Picture 13" descr="Logo, 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, company n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927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5F5D1" w14:textId="77777777" w:rsidR="00B107C3" w:rsidRPr="00B107C3" w:rsidRDefault="00B107C3" w:rsidP="00B107C3"/>
    <w:p w14:paraId="4E71F8FA" w14:textId="7CF21F4C" w:rsidR="00B107C3" w:rsidRPr="00B107C3" w:rsidRDefault="00B107C3" w:rsidP="00B107C3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5408" behindDoc="0" locked="0" layoutInCell="1" allowOverlap="1" wp14:anchorId="443555BD" wp14:editId="66779707">
            <wp:simplePos x="0" y="0"/>
            <wp:positionH relativeFrom="column">
              <wp:posOffset>4667250</wp:posOffset>
            </wp:positionH>
            <wp:positionV relativeFrom="paragraph">
              <wp:posOffset>221063</wp:posOffset>
            </wp:positionV>
            <wp:extent cx="1514475" cy="1476698"/>
            <wp:effectExtent l="0" t="0" r="0" b="9525"/>
            <wp:wrapNone/>
            <wp:docPr id="1031087495" name="Picture 1031087495" descr="A yellow sunflower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yellow sunflower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02" cy="147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2DE95" w14:textId="56D9CF4A" w:rsidR="00B107C3" w:rsidRPr="00B107C3" w:rsidRDefault="00B107C3" w:rsidP="00B107C3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5CE4F50C" wp14:editId="79AD688E">
            <wp:simplePos x="0" y="0"/>
            <wp:positionH relativeFrom="column">
              <wp:posOffset>-254000</wp:posOffset>
            </wp:positionH>
            <wp:positionV relativeFrom="paragraph">
              <wp:posOffset>105410</wp:posOffset>
            </wp:positionV>
            <wp:extent cx="6615744" cy="2976880"/>
            <wp:effectExtent l="0" t="0" r="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744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E659C" w14:textId="2E8EAC38" w:rsidR="00B107C3" w:rsidRPr="00B107C3" w:rsidRDefault="00B107C3" w:rsidP="00B107C3"/>
    <w:p w14:paraId="01693B10" w14:textId="444143AA" w:rsidR="00B107C3" w:rsidRPr="00B107C3" w:rsidRDefault="00B107C3" w:rsidP="00B107C3"/>
    <w:p w14:paraId="7D83FB8C" w14:textId="721AD177" w:rsidR="00B107C3" w:rsidRPr="00B107C3" w:rsidRDefault="00B107C3" w:rsidP="00B107C3"/>
    <w:p w14:paraId="403FE019" w14:textId="166360B5" w:rsidR="00B107C3" w:rsidRPr="00B107C3" w:rsidRDefault="00B107C3" w:rsidP="00B107C3"/>
    <w:p w14:paraId="22599B62" w14:textId="6139267F" w:rsidR="00B107C3" w:rsidRPr="00B107C3" w:rsidRDefault="00B107C3" w:rsidP="00B107C3"/>
    <w:p w14:paraId="497E7AF0" w14:textId="0EC108C2" w:rsidR="00B107C3" w:rsidRDefault="00B107C3" w:rsidP="00B107C3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5FD007BF" wp14:editId="030CD24E">
            <wp:simplePos x="0" y="0"/>
            <wp:positionH relativeFrom="column">
              <wp:posOffset>-257174</wp:posOffset>
            </wp:positionH>
            <wp:positionV relativeFrom="paragraph">
              <wp:posOffset>315595</wp:posOffset>
            </wp:positionV>
            <wp:extent cx="1539240" cy="1500845"/>
            <wp:effectExtent l="0" t="0" r="3810" b="4445"/>
            <wp:wrapNone/>
            <wp:docPr id="9" name="Picture 9" descr="A yellow sunflower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yellow sunflower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42" cy="150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D549D" w14:textId="209BA977" w:rsidR="00B107C3" w:rsidRPr="001D0539" w:rsidRDefault="00B107C3" w:rsidP="00B107C3">
      <w:pPr>
        <w:widowControl w:val="0"/>
        <w:ind w:left="360" w:hanging="360"/>
        <w:jc w:val="center"/>
        <w:rPr>
          <w:rFonts w:ascii="Dreaming Outloud Pro" w:hAnsi="Dreaming Outloud Pro" w:cs="Dreaming Outloud Pro"/>
          <w14:ligatures w14:val="none"/>
        </w:rPr>
      </w:pPr>
      <w:r w:rsidRPr="001D0539">
        <w:rPr>
          <w:rFonts w:ascii="Symbol" w:hAnsi="Symbol"/>
          <w:lang w:val="x-none"/>
        </w:rPr>
        <w:t>·</w:t>
      </w:r>
      <w:r w:rsidRPr="001D0539">
        <w:t> </w:t>
      </w:r>
      <w:r w:rsidRPr="001D0539">
        <w:rPr>
          <w:rFonts w:ascii="Dreaming Outloud Pro" w:hAnsi="Dreaming Outloud Pro" w:cs="Dreaming Outloud Pro"/>
          <w14:ligatures w14:val="none"/>
        </w:rPr>
        <w:t>$5 up to five truck or car loads</w:t>
      </w:r>
    </w:p>
    <w:p w14:paraId="551E55FD" w14:textId="020EDDD6" w:rsidR="00B107C3" w:rsidRPr="00B107C3" w:rsidRDefault="00B107C3" w:rsidP="00B107C3">
      <w:pPr>
        <w:jc w:val="center"/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9504" behindDoc="0" locked="0" layoutInCell="1" allowOverlap="1" wp14:anchorId="3B34329F" wp14:editId="2577C3AF">
            <wp:simplePos x="0" y="0"/>
            <wp:positionH relativeFrom="column">
              <wp:posOffset>1080770</wp:posOffset>
            </wp:positionH>
            <wp:positionV relativeFrom="paragraph">
              <wp:posOffset>921385</wp:posOffset>
            </wp:positionV>
            <wp:extent cx="4009032" cy="1194435"/>
            <wp:effectExtent l="0" t="0" r="0" b="0"/>
            <wp:wrapNone/>
            <wp:docPr id="5" name="Picture 5" descr="A black background with white mountains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background with white mountains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032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971554D" wp14:editId="4BF035AD">
                <wp:simplePos x="0" y="0"/>
                <wp:positionH relativeFrom="column">
                  <wp:posOffset>2038350</wp:posOffset>
                </wp:positionH>
                <wp:positionV relativeFrom="paragraph">
                  <wp:posOffset>522605</wp:posOffset>
                </wp:positionV>
                <wp:extent cx="1800225" cy="448310"/>
                <wp:effectExtent l="0" t="0" r="9525" b="889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FC13C7" w14:textId="77777777" w:rsidR="00B107C3" w:rsidRPr="00B107C3" w:rsidRDefault="00B107C3" w:rsidP="00B107C3">
                            <w:pPr>
                              <w:widowControl w:val="0"/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B107C3">
                              <w:rPr>
                                <w:rFonts w:ascii="Britannic Bold" w:hAnsi="Britannic Bold"/>
                                <w:sz w:val="28"/>
                                <w:szCs w:val="28"/>
                                <w14:ligatures w14:val="none"/>
                              </w:rPr>
                              <w:t>PARTNERING WITH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1554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0.5pt;margin-top:41.15pt;width:141.75pt;height:35.3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78FC13C7" w14:textId="77777777" w:rsidR="00B107C3" w:rsidRPr="00B107C3" w:rsidRDefault="00B107C3" w:rsidP="00B107C3">
                      <w:pPr>
                        <w:widowControl w:val="0"/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Britannic Bold" w:hAnsi="Britannic Bold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B107C3">
                        <w:rPr>
                          <w:rFonts w:ascii="Britannic Bold" w:hAnsi="Britannic Bold"/>
                          <w:sz w:val="28"/>
                          <w:szCs w:val="28"/>
                          <w14:ligatures w14:val="none"/>
                        </w:rPr>
                        <w:t>PARTNERING WITH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502ABD5" wp14:editId="5BF948B1">
                <wp:simplePos x="0" y="0"/>
                <wp:positionH relativeFrom="column">
                  <wp:posOffset>628650</wp:posOffset>
                </wp:positionH>
                <wp:positionV relativeFrom="paragraph">
                  <wp:posOffset>2301240</wp:posOffset>
                </wp:positionV>
                <wp:extent cx="5124450" cy="3378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337820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2B0154" w14:textId="31797FA6" w:rsidR="00B107C3" w:rsidRPr="001D0539" w:rsidRDefault="00B107C3" w:rsidP="00B107C3">
                            <w:pPr>
                              <w:widowControl w:val="0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1D0539">
                              <w:rPr>
                                <w:rFonts w:ascii="Curlz MT" w:hAnsi="Curlz MT"/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  <w:t xml:space="preserve">Saturday, May </w:t>
                            </w:r>
                            <w:r w:rsidR="00814838">
                              <w:rPr>
                                <w:rFonts w:ascii="Curlz MT" w:hAnsi="Curlz MT"/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  <w:t>23, 2026</w:t>
                            </w:r>
                          </w:p>
                          <w:p w14:paraId="53DEFA63" w14:textId="1482945C" w:rsidR="00B107C3" w:rsidRPr="00B107C3" w:rsidRDefault="00B107C3" w:rsidP="00B107C3">
                            <w:pPr>
                              <w:widowControl w:val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107C3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  <w:t xml:space="preserve">Take your junk, appliances, and trash to the Blue Hills Regional Landfill on Saturday, May </w:t>
                            </w:r>
                            <w:r w:rsidR="00814838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  <w:t xml:space="preserve">23, </w:t>
                            </w:r>
                            <w:proofErr w:type="gramStart"/>
                            <w:r w:rsidR="00814838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  <w:t>2026</w:t>
                            </w:r>
                            <w:proofErr w:type="gramEnd"/>
                            <w:r w:rsidRPr="00B107C3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  <w:t xml:space="preserve"> from 9am—4:45 pm</w:t>
                            </w:r>
                          </w:p>
                          <w:p w14:paraId="2C388002" w14:textId="77777777" w:rsidR="00B107C3" w:rsidRPr="00B107C3" w:rsidRDefault="00B107C3" w:rsidP="00B107C3">
                            <w:pPr>
                              <w:widowControl w:val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107C3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  <w:t>You will receive large discounts on the cost of disposal:</w:t>
                            </w:r>
                          </w:p>
                          <w:p w14:paraId="0E93909D" w14:textId="77777777" w:rsidR="00B107C3" w:rsidRPr="00B107C3" w:rsidRDefault="00B107C3" w:rsidP="00B107C3">
                            <w:pPr>
                              <w:widowControl w:val="0"/>
                              <w:ind w:left="360" w:hanging="36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107C3">
                              <w:rPr>
                                <w:rFonts w:ascii="Symbol" w:hAnsi="Symbol"/>
                                <w:sz w:val="28"/>
                                <w:szCs w:val="28"/>
                                <w:lang w:val="x-none"/>
                              </w:rPr>
                              <w:t>·</w:t>
                            </w:r>
                            <w:r w:rsidRPr="00B107C3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 w:rsidRPr="00B107C3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  <w:t>$5 up to five truck or car loads</w:t>
                            </w:r>
                          </w:p>
                          <w:p w14:paraId="4E1FA03D" w14:textId="77777777" w:rsidR="00B107C3" w:rsidRPr="00B107C3" w:rsidRDefault="00B107C3" w:rsidP="00B107C3">
                            <w:pPr>
                              <w:widowControl w:val="0"/>
                              <w:ind w:left="360" w:hanging="36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107C3">
                              <w:rPr>
                                <w:rFonts w:ascii="Symbol" w:hAnsi="Symbol"/>
                                <w:sz w:val="28"/>
                                <w:szCs w:val="28"/>
                                <w:lang w:val="x-none"/>
                              </w:rPr>
                              <w:t>·</w:t>
                            </w:r>
                            <w:r w:rsidRPr="00B107C3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 w:rsidRPr="00B107C3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  <w:t>$15 additional charge for trailers</w:t>
                            </w:r>
                          </w:p>
                          <w:p w14:paraId="2E532FC2" w14:textId="77777777" w:rsidR="00B107C3" w:rsidRPr="00B107C3" w:rsidRDefault="00B107C3" w:rsidP="00B107C3">
                            <w:pPr>
                              <w:widowControl w:val="0"/>
                              <w:ind w:left="360" w:hanging="36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107C3">
                              <w:rPr>
                                <w:rFonts w:ascii="Symbol" w:hAnsi="Symbol"/>
                                <w:sz w:val="28"/>
                                <w:szCs w:val="28"/>
                                <w:lang w:val="x-none"/>
                              </w:rPr>
                              <w:t>·</w:t>
                            </w:r>
                            <w:r w:rsidRPr="00B107C3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 w:rsidRPr="00B107C3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  <w:t>$5 per appliance</w:t>
                            </w:r>
                          </w:p>
                          <w:p w14:paraId="485BF905" w14:textId="77777777" w:rsidR="00B107C3" w:rsidRPr="00B107C3" w:rsidRDefault="00B107C3" w:rsidP="00B107C3">
                            <w:pPr>
                              <w:widowControl w:val="0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107C3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You must present your May water bill to receive these discounts.,</w:t>
                            </w:r>
                          </w:p>
                          <w:p w14:paraId="0B6D22F7" w14:textId="77777777" w:rsidR="00B107C3" w:rsidRPr="00B107C3" w:rsidRDefault="00B107C3" w:rsidP="00B107C3">
                            <w:pPr>
                              <w:widowControl w:val="0"/>
                              <w:jc w:val="center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B107C3"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  <w14:ligatures w14:val="none"/>
                              </w:rPr>
                              <w:t>For more information contact City Hall 928-337-4517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2ABD5" id="Text Box 3" o:spid="_x0000_s1027" type="#_x0000_t202" style="position:absolute;left:0;text-align:left;margin-left:49.5pt;margin-top:181.2pt;width:403.5pt;height:266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" fillcolor="#cf6" stroked="f" strokecolor="black [0]" strokeweight="2pt">
                <v:shadow color="black [0]"/>
                <v:textbox inset="2.88pt,2.88pt,2.88pt,2.88pt">
                  <w:txbxContent>
                    <w:p w14:paraId="732B0154" w14:textId="31797FA6" w:rsidR="00B107C3" w:rsidRPr="001D0539" w:rsidRDefault="00B107C3" w:rsidP="00B107C3">
                      <w:pPr>
                        <w:widowControl w:val="0"/>
                        <w:jc w:val="center"/>
                        <w:rPr>
                          <w:rFonts w:ascii="Curlz MT" w:hAnsi="Curlz MT"/>
                          <w:b/>
                          <w:bCs/>
                          <w:sz w:val="48"/>
                          <w:szCs w:val="48"/>
                          <w14:ligatures w14:val="none"/>
                        </w:rPr>
                      </w:pPr>
                      <w:r w:rsidRPr="001D0539">
                        <w:rPr>
                          <w:rFonts w:ascii="Curlz MT" w:hAnsi="Curlz MT"/>
                          <w:b/>
                          <w:bCs/>
                          <w:sz w:val="48"/>
                          <w:szCs w:val="48"/>
                          <w14:ligatures w14:val="none"/>
                        </w:rPr>
                        <w:t xml:space="preserve">Saturday, May </w:t>
                      </w:r>
                      <w:r w:rsidR="00814838">
                        <w:rPr>
                          <w:rFonts w:ascii="Curlz MT" w:hAnsi="Curlz MT"/>
                          <w:b/>
                          <w:bCs/>
                          <w:sz w:val="48"/>
                          <w:szCs w:val="48"/>
                          <w14:ligatures w14:val="none"/>
                        </w:rPr>
                        <w:t>23, 2026</w:t>
                      </w:r>
                    </w:p>
                    <w:p w14:paraId="53DEFA63" w14:textId="1482945C" w:rsidR="00B107C3" w:rsidRPr="00B107C3" w:rsidRDefault="00B107C3" w:rsidP="00B107C3">
                      <w:pPr>
                        <w:widowControl w:val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</w:pPr>
                      <w:r w:rsidRPr="00B107C3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  <w:t xml:space="preserve">Take your junk, appliances, and trash to the Blue Hills Regional Landfill on Saturday, May </w:t>
                      </w:r>
                      <w:r w:rsidR="00814838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  <w:t xml:space="preserve">23, </w:t>
                      </w:r>
                      <w:proofErr w:type="gramStart"/>
                      <w:r w:rsidR="00814838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  <w:t>2026</w:t>
                      </w:r>
                      <w:proofErr w:type="gramEnd"/>
                      <w:r w:rsidRPr="00B107C3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  <w:t xml:space="preserve"> from 9am—4:45 pm</w:t>
                      </w:r>
                    </w:p>
                    <w:p w14:paraId="2C388002" w14:textId="77777777" w:rsidR="00B107C3" w:rsidRPr="00B107C3" w:rsidRDefault="00B107C3" w:rsidP="00B107C3">
                      <w:pPr>
                        <w:widowControl w:val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</w:pPr>
                      <w:r w:rsidRPr="00B107C3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  <w:t>You will receive large discounts on the cost of disposal:</w:t>
                      </w:r>
                    </w:p>
                    <w:p w14:paraId="0E93909D" w14:textId="77777777" w:rsidR="00B107C3" w:rsidRPr="00B107C3" w:rsidRDefault="00B107C3" w:rsidP="00B107C3">
                      <w:pPr>
                        <w:widowControl w:val="0"/>
                        <w:ind w:left="360" w:hanging="36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</w:pPr>
                      <w:r w:rsidRPr="00B107C3">
                        <w:rPr>
                          <w:rFonts w:ascii="Symbol" w:hAnsi="Symbol"/>
                          <w:sz w:val="28"/>
                          <w:szCs w:val="28"/>
                          <w:lang w:val="x-none"/>
                        </w:rPr>
                        <w:t>·</w:t>
                      </w:r>
                      <w:r w:rsidRPr="00B107C3">
                        <w:rPr>
                          <w:sz w:val="28"/>
                          <w:szCs w:val="28"/>
                        </w:rPr>
                        <w:t> </w:t>
                      </w:r>
                      <w:r w:rsidRPr="00B107C3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  <w:t>$5 up to five truck or car loads</w:t>
                      </w:r>
                    </w:p>
                    <w:p w14:paraId="4E1FA03D" w14:textId="77777777" w:rsidR="00B107C3" w:rsidRPr="00B107C3" w:rsidRDefault="00B107C3" w:rsidP="00B107C3">
                      <w:pPr>
                        <w:widowControl w:val="0"/>
                        <w:ind w:left="360" w:hanging="36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</w:pPr>
                      <w:r w:rsidRPr="00B107C3">
                        <w:rPr>
                          <w:rFonts w:ascii="Symbol" w:hAnsi="Symbol"/>
                          <w:sz w:val="28"/>
                          <w:szCs w:val="28"/>
                          <w:lang w:val="x-none"/>
                        </w:rPr>
                        <w:t>·</w:t>
                      </w:r>
                      <w:r w:rsidRPr="00B107C3">
                        <w:rPr>
                          <w:sz w:val="28"/>
                          <w:szCs w:val="28"/>
                        </w:rPr>
                        <w:t> </w:t>
                      </w:r>
                      <w:r w:rsidRPr="00B107C3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  <w:t>$15 additional charge for trailers</w:t>
                      </w:r>
                    </w:p>
                    <w:p w14:paraId="2E532FC2" w14:textId="77777777" w:rsidR="00B107C3" w:rsidRPr="00B107C3" w:rsidRDefault="00B107C3" w:rsidP="00B107C3">
                      <w:pPr>
                        <w:widowControl w:val="0"/>
                        <w:ind w:left="360" w:hanging="36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</w:pPr>
                      <w:r w:rsidRPr="00B107C3">
                        <w:rPr>
                          <w:rFonts w:ascii="Symbol" w:hAnsi="Symbol"/>
                          <w:sz w:val="28"/>
                          <w:szCs w:val="28"/>
                          <w:lang w:val="x-none"/>
                        </w:rPr>
                        <w:t>·</w:t>
                      </w:r>
                      <w:r w:rsidRPr="00B107C3">
                        <w:rPr>
                          <w:sz w:val="28"/>
                          <w:szCs w:val="28"/>
                        </w:rPr>
                        <w:t> </w:t>
                      </w:r>
                      <w:r w:rsidRPr="00B107C3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  <w:t>$5 per appliance</w:t>
                      </w:r>
                    </w:p>
                    <w:p w14:paraId="485BF905" w14:textId="77777777" w:rsidR="00B107C3" w:rsidRPr="00B107C3" w:rsidRDefault="00B107C3" w:rsidP="00B107C3">
                      <w:pPr>
                        <w:widowControl w:val="0"/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B107C3"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You must present your May water bill to receive these discounts.,</w:t>
                      </w:r>
                    </w:p>
                    <w:p w14:paraId="0B6D22F7" w14:textId="77777777" w:rsidR="00B107C3" w:rsidRPr="00B107C3" w:rsidRDefault="00B107C3" w:rsidP="00B107C3">
                      <w:pPr>
                        <w:widowControl w:val="0"/>
                        <w:jc w:val="center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</w:pPr>
                      <w:r w:rsidRPr="00B107C3">
                        <w:rPr>
                          <w:rFonts w:ascii="Dreaming Outloud Pro" w:hAnsi="Dreaming Outloud Pro" w:cs="Dreaming Outloud Pro"/>
                          <w:sz w:val="28"/>
                          <w:szCs w:val="28"/>
                          <w14:ligatures w14:val="none"/>
                        </w:rPr>
                        <w:t>For more information contact City Hall 928-337-4517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07C3" w:rsidRPr="00B10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680A" w14:textId="77777777" w:rsidR="002E29F2" w:rsidRDefault="002E29F2" w:rsidP="00B107C3">
      <w:pPr>
        <w:spacing w:after="0" w:line="240" w:lineRule="auto"/>
      </w:pPr>
      <w:r>
        <w:separator/>
      </w:r>
    </w:p>
  </w:endnote>
  <w:endnote w:type="continuationSeparator" w:id="0">
    <w:p w14:paraId="3D3C5D90" w14:textId="77777777" w:rsidR="002E29F2" w:rsidRDefault="002E29F2" w:rsidP="00B1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08F5" w14:textId="77777777" w:rsidR="002E29F2" w:rsidRDefault="002E29F2" w:rsidP="00B107C3">
      <w:pPr>
        <w:spacing w:after="0" w:line="240" w:lineRule="auto"/>
      </w:pPr>
      <w:r>
        <w:separator/>
      </w:r>
    </w:p>
  </w:footnote>
  <w:footnote w:type="continuationSeparator" w:id="0">
    <w:p w14:paraId="536BBDCB" w14:textId="77777777" w:rsidR="002E29F2" w:rsidRDefault="002E29F2" w:rsidP="00B1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C3"/>
    <w:rsid w:val="002A463E"/>
    <w:rsid w:val="002E29F2"/>
    <w:rsid w:val="00493440"/>
    <w:rsid w:val="00814838"/>
    <w:rsid w:val="00B107C3"/>
    <w:rsid w:val="00CA23E8"/>
    <w:rsid w:val="00D925F9"/>
    <w:rsid w:val="00F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BD2D"/>
  <w15:chartTrackingRefBased/>
  <w15:docId w15:val="{E461BD44-D0AA-45E0-AA82-04003F35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0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7C3"/>
  </w:style>
  <w:style w:type="paragraph" w:styleId="Footer">
    <w:name w:val="footer"/>
    <w:basedOn w:val="Normal"/>
    <w:link w:val="FooterChar"/>
    <w:uiPriority w:val="99"/>
    <w:unhideWhenUsed/>
    <w:rsid w:val="00B10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Cindy Lee</cp:lastModifiedBy>
  <cp:revision>3</cp:revision>
  <cp:lastPrinted>2026-04-09T23:34:00Z</cp:lastPrinted>
  <dcterms:created xsi:type="dcterms:W3CDTF">2024-04-01T15:19:00Z</dcterms:created>
  <dcterms:modified xsi:type="dcterms:W3CDTF">2026-04-10T00:10:00Z</dcterms:modified>
</cp:coreProperties>
</file>